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7B4A1" w14:textId="77777777" w:rsidR="00147F31" w:rsidRDefault="00147F31" w:rsidP="00DB0C2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3"/>
          <w:szCs w:val="33"/>
        </w:rPr>
      </w:pPr>
    </w:p>
    <w:p w14:paraId="6C3945AC" w14:textId="77777777" w:rsidR="00147F31" w:rsidRDefault="00147F31" w:rsidP="00DB0C2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3"/>
          <w:szCs w:val="33"/>
        </w:rPr>
      </w:pPr>
    </w:p>
    <w:p w14:paraId="6C32D8BC" w14:textId="77777777" w:rsidR="002F29DB" w:rsidRDefault="002F29DB" w:rsidP="00DB0C2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3"/>
          <w:szCs w:val="33"/>
        </w:rPr>
      </w:pPr>
    </w:p>
    <w:p w14:paraId="75B18ADF" w14:textId="77777777" w:rsidR="00DB0C2E" w:rsidRPr="00DB0C2E" w:rsidRDefault="00DB0C2E" w:rsidP="00DB0C2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3"/>
          <w:szCs w:val="33"/>
        </w:rPr>
      </w:pPr>
      <w:r w:rsidRPr="00DB0C2E">
        <w:rPr>
          <w:rFonts w:ascii="TH SarabunIT๙" w:eastAsia="Times New Roman" w:hAnsi="TH SarabunIT๙" w:cs="TH SarabunIT๙"/>
          <w:b/>
          <w:bCs/>
          <w:sz w:val="33"/>
          <w:szCs w:val="33"/>
          <w:cs/>
        </w:rPr>
        <w:t>ระเบียบวาระการประชุมคณะกรรมการบริหารงานจังหวัดแบบบูรณาการจังหวัดเลย (</w:t>
      </w:r>
      <w:proofErr w:type="spellStart"/>
      <w:r w:rsidRPr="00DB0C2E">
        <w:rPr>
          <w:rFonts w:ascii="TH SarabunIT๙" w:eastAsia="Times New Roman" w:hAnsi="TH SarabunIT๙" w:cs="TH SarabunIT๙"/>
          <w:b/>
          <w:bCs/>
          <w:sz w:val="33"/>
          <w:szCs w:val="33"/>
          <w:cs/>
        </w:rPr>
        <w:t>ก.บ.จ</w:t>
      </w:r>
      <w:proofErr w:type="spellEnd"/>
      <w:r w:rsidRPr="00DB0C2E">
        <w:rPr>
          <w:rFonts w:ascii="TH SarabunIT๙" w:eastAsia="Times New Roman" w:hAnsi="TH SarabunIT๙" w:cs="TH SarabunIT๙"/>
          <w:b/>
          <w:bCs/>
          <w:sz w:val="33"/>
          <w:szCs w:val="33"/>
          <w:cs/>
        </w:rPr>
        <w:t>.</w:t>
      </w:r>
      <w:r w:rsidRPr="00DB0C2E">
        <w:rPr>
          <w:rFonts w:ascii="TH SarabunIT๙" w:eastAsia="Times New Roman" w:hAnsi="TH SarabunIT๙" w:cs="TH SarabunIT๙" w:hint="cs"/>
          <w:b/>
          <w:bCs/>
          <w:sz w:val="33"/>
          <w:szCs w:val="33"/>
          <w:cs/>
        </w:rPr>
        <w:t>เ</w:t>
      </w:r>
      <w:r w:rsidRPr="00DB0C2E">
        <w:rPr>
          <w:rFonts w:ascii="TH SarabunIT๙" w:eastAsia="Times New Roman" w:hAnsi="TH SarabunIT๙" w:cs="TH SarabunIT๙"/>
          <w:b/>
          <w:bCs/>
          <w:sz w:val="33"/>
          <w:szCs w:val="33"/>
          <w:cs/>
        </w:rPr>
        <w:t xml:space="preserve">ลย) </w:t>
      </w:r>
    </w:p>
    <w:p w14:paraId="37855298" w14:textId="77777777" w:rsidR="00A3567D" w:rsidRPr="00535AAF" w:rsidRDefault="00A3567D" w:rsidP="00A3567D">
      <w:pPr>
        <w:spacing w:after="0"/>
        <w:jc w:val="center"/>
        <w:rPr>
          <w:rFonts w:ascii="TH SarabunIT๙" w:hAnsi="TH SarabunIT๙" w:cs="TH SarabunIT๙"/>
          <w:b/>
          <w:bCs/>
          <w:sz w:val="33"/>
          <w:szCs w:val="33"/>
        </w:rPr>
      </w:pPr>
      <w:r w:rsidRPr="00535AAF">
        <w:rPr>
          <w:rFonts w:ascii="TH SarabunIT๙" w:hAnsi="TH SarabunIT๙" w:cs="TH SarabunIT๙"/>
          <w:b/>
          <w:bCs/>
          <w:sz w:val="33"/>
          <w:szCs w:val="33"/>
          <w:cs/>
        </w:rPr>
        <w:t xml:space="preserve">ครั้งที่  </w:t>
      </w:r>
      <w:r>
        <w:rPr>
          <w:rFonts w:ascii="TH SarabunIT๙" w:hAnsi="TH SarabunIT๙" w:cs="TH SarabunIT๙" w:hint="cs"/>
          <w:b/>
          <w:bCs/>
          <w:sz w:val="33"/>
          <w:szCs w:val="33"/>
          <w:cs/>
        </w:rPr>
        <w:t xml:space="preserve">2/2567   </w:t>
      </w:r>
    </w:p>
    <w:p w14:paraId="10BE6943" w14:textId="40C8C612" w:rsidR="00A3567D" w:rsidRPr="00535AAF" w:rsidRDefault="00A3567D" w:rsidP="00A3567D">
      <w:pPr>
        <w:spacing w:after="0"/>
        <w:jc w:val="center"/>
        <w:rPr>
          <w:rFonts w:ascii="TH SarabunIT๙" w:hAnsi="TH SarabunIT๙" w:cs="TH SarabunIT๙"/>
          <w:b/>
          <w:bCs/>
          <w:sz w:val="33"/>
          <w:szCs w:val="33"/>
        </w:rPr>
      </w:pPr>
      <w:r w:rsidRPr="00535AAF">
        <w:rPr>
          <w:rFonts w:ascii="TH SarabunIT๙" w:hAnsi="TH SarabunIT๙" w:cs="TH SarabunIT๙"/>
          <w:b/>
          <w:bCs/>
          <w:sz w:val="33"/>
          <w:szCs w:val="33"/>
          <w:cs/>
        </w:rPr>
        <w:t xml:space="preserve">วันที่  </w:t>
      </w:r>
      <w:r>
        <w:rPr>
          <w:rFonts w:ascii="TH SarabunIT๙" w:hAnsi="TH SarabunIT๙" w:cs="TH SarabunIT๙"/>
          <w:b/>
          <w:bCs/>
          <w:sz w:val="33"/>
          <w:szCs w:val="33"/>
        </w:rPr>
        <w:t xml:space="preserve">26 </w:t>
      </w:r>
      <w:r>
        <w:rPr>
          <w:rFonts w:ascii="TH SarabunIT๙" w:hAnsi="TH SarabunIT๙" w:cs="TH SarabunIT๙"/>
          <w:b/>
          <w:bCs/>
          <w:sz w:val="33"/>
          <w:szCs w:val="33"/>
          <w:cs/>
        </w:rPr>
        <w:t xml:space="preserve">มกราคม </w:t>
      </w:r>
      <w:r w:rsidRPr="00535AAF">
        <w:rPr>
          <w:rFonts w:ascii="TH SarabunIT๙" w:hAnsi="TH SarabunIT๙" w:cs="TH SarabunIT๙"/>
          <w:b/>
          <w:bCs/>
          <w:sz w:val="33"/>
          <w:szCs w:val="33"/>
          <w:cs/>
        </w:rPr>
        <w:t xml:space="preserve"> ๒๕๖</w:t>
      </w:r>
      <w:r>
        <w:rPr>
          <w:rFonts w:ascii="TH SarabunIT๙" w:hAnsi="TH SarabunIT๙" w:cs="TH SarabunIT๙"/>
          <w:b/>
          <w:bCs/>
          <w:sz w:val="33"/>
          <w:szCs w:val="33"/>
          <w:cs/>
        </w:rPr>
        <w:t>7</w:t>
      </w:r>
      <w:r w:rsidRPr="00535AAF">
        <w:rPr>
          <w:rFonts w:ascii="TH SarabunIT๙" w:hAnsi="TH SarabunIT๙" w:cs="TH SarabunIT๙"/>
          <w:b/>
          <w:bCs/>
          <w:sz w:val="33"/>
          <w:szCs w:val="33"/>
          <w:cs/>
        </w:rPr>
        <w:t xml:space="preserve">  เวลา </w:t>
      </w:r>
      <w:r>
        <w:rPr>
          <w:rFonts w:ascii="TH SarabunIT๙" w:hAnsi="TH SarabunIT๙" w:cs="TH SarabunIT๙" w:hint="cs"/>
          <w:b/>
          <w:bCs/>
          <w:sz w:val="33"/>
          <w:szCs w:val="33"/>
          <w:cs/>
        </w:rPr>
        <w:t>14.30</w:t>
      </w:r>
      <w:r w:rsidRPr="00535AAF">
        <w:rPr>
          <w:rFonts w:ascii="TH SarabunIT๙" w:hAnsi="TH SarabunIT๙" w:cs="TH SarabunIT๙"/>
          <w:b/>
          <w:bCs/>
          <w:sz w:val="33"/>
          <w:szCs w:val="33"/>
          <w:cs/>
        </w:rPr>
        <w:t xml:space="preserve"> น.</w:t>
      </w:r>
    </w:p>
    <w:p w14:paraId="73D8F339" w14:textId="77777777" w:rsidR="00A3567D" w:rsidRPr="00535AAF" w:rsidRDefault="00A3567D" w:rsidP="00A3567D">
      <w:pPr>
        <w:spacing w:after="0"/>
        <w:jc w:val="center"/>
        <w:rPr>
          <w:rFonts w:ascii="TH SarabunIT๙" w:hAnsi="TH SarabunIT๙" w:cs="TH SarabunIT๙"/>
          <w:b/>
          <w:bCs/>
          <w:sz w:val="33"/>
          <w:szCs w:val="33"/>
        </w:rPr>
      </w:pPr>
      <w:r w:rsidRPr="00535AAF">
        <w:rPr>
          <w:rFonts w:ascii="TH SarabunIT๙" w:hAnsi="TH SarabunIT๙" w:cs="TH SarabunIT๙"/>
          <w:b/>
          <w:bCs/>
          <w:sz w:val="33"/>
          <w:szCs w:val="33"/>
          <w:cs/>
        </w:rPr>
        <w:t>ณ  ห้องประชุม</w:t>
      </w:r>
      <w:r>
        <w:rPr>
          <w:rFonts w:ascii="TH SarabunIT๙" w:hAnsi="TH SarabunIT๙" w:cs="TH SarabunIT๙" w:hint="cs"/>
          <w:b/>
          <w:bCs/>
          <w:sz w:val="33"/>
          <w:szCs w:val="33"/>
          <w:cs/>
        </w:rPr>
        <w:t>ภูเรือ</w:t>
      </w:r>
      <w:r w:rsidRPr="00535AAF">
        <w:rPr>
          <w:rFonts w:ascii="TH SarabunIT๙" w:hAnsi="TH SarabunIT๙" w:cs="TH SarabunIT๙"/>
          <w:b/>
          <w:bCs/>
          <w:sz w:val="33"/>
          <w:szCs w:val="33"/>
          <w:cs/>
        </w:rPr>
        <w:t xml:space="preserve"> ชั้น </w:t>
      </w:r>
      <w:r>
        <w:rPr>
          <w:rFonts w:ascii="TH SarabunIT๙" w:hAnsi="TH SarabunIT๙" w:cs="TH SarabunIT๙"/>
          <w:b/>
          <w:bCs/>
          <w:sz w:val="33"/>
          <w:szCs w:val="33"/>
          <w:cs/>
        </w:rPr>
        <w:t>4</w:t>
      </w:r>
      <w:r w:rsidRPr="00535AAF">
        <w:rPr>
          <w:rFonts w:ascii="TH SarabunIT๙" w:hAnsi="TH SarabunIT๙" w:cs="TH SarabunIT๙"/>
          <w:b/>
          <w:bCs/>
          <w:sz w:val="33"/>
          <w:szCs w:val="33"/>
          <w:cs/>
        </w:rPr>
        <w:t xml:space="preserve">  ศาลากลางจังหวัดเลย</w:t>
      </w:r>
    </w:p>
    <w:p w14:paraId="163E1D19" w14:textId="77777777" w:rsidR="00DB0C2E" w:rsidRPr="00DB0C2E" w:rsidRDefault="00DB0C2E" w:rsidP="00DB0C2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14:paraId="67EF0512" w14:textId="77777777" w:rsidR="00DB0C2E" w:rsidRPr="00DB0C2E" w:rsidRDefault="00DB0C2E" w:rsidP="00DB0C2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3"/>
          <w:szCs w:val="33"/>
        </w:rPr>
      </w:pPr>
      <w:r w:rsidRPr="00DB0C2E">
        <w:rPr>
          <w:rFonts w:ascii="TH SarabunPSK" w:eastAsia="Times New Roman" w:hAnsi="TH SarabunPSK" w:cs="TH SarabunPSK"/>
          <w:b/>
          <w:bCs/>
          <w:sz w:val="33"/>
          <w:szCs w:val="33"/>
          <w:cs/>
        </w:rPr>
        <w:t>******************</w:t>
      </w:r>
    </w:p>
    <w:p w14:paraId="57A27E32" w14:textId="77777777" w:rsidR="00DB0C2E" w:rsidRPr="0000216B" w:rsidRDefault="00DB0C2E" w:rsidP="00DB0C2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</w:p>
    <w:p w14:paraId="0FD02B45" w14:textId="77777777" w:rsidR="00DB0C2E" w:rsidRPr="00EB301A" w:rsidRDefault="00DB0C2E" w:rsidP="005B7246">
      <w:pPr>
        <w:tabs>
          <w:tab w:val="right" w:pos="2127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0216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ระเบียบวาระที่  ๑</w:t>
      </w:r>
      <w:r w:rsidRPr="0000216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00216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EB30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เรื่องที่ประธานแจ้งให้ที่ประชุมทราบ</w:t>
      </w:r>
    </w:p>
    <w:p w14:paraId="4018A725" w14:textId="77777777" w:rsidR="00DB0C2E" w:rsidRPr="00EB301A" w:rsidRDefault="00DB0C2E" w:rsidP="005B7246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B301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มติที่ประชุม</w:t>
      </w:r>
      <w:r w:rsidRPr="00EB301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EB301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...................................................................................................................................</w:t>
      </w:r>
    </w:p>
    <w:p w14:paraId="0CD10F4F" w14:textId="77777777" w:rsidR="00DB0C2E" w:rsidRPr="00EB301A" w:rsidRDefault="00DB0C2E" w:rsidP="005B7246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B30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4B450D82" w14:textId="77777777" w:rsidR="00DB0C2E" w:rsidRPr="00EB301A" w:rsidRDefault="00DB0C2E" w:rsidP="005B724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B30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EB30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EB30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EB30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EB30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EB30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</w:p>
    <w:p w14:paraId="33241CD4" w14:textId="691C662B" w:rsidR="00DB0C2E" w:rsidRPr="00EB301A" w:rsidRDefault="00DB0C2E" w:rsidP="0000216B">
      <w:pPr>
        <w:spacing w:after="0" w:line="240" w:lineRule="auto"/>
        <w:ind w:left="2160" w:right="1134" w:hanging="216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B30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ระเบียบวาระที่  2</w:t>
      </w:r>
      <w:r w:rsidRPr="00EB30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EB301A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>เรื่อง รับรองรายงานการประชุมคณะกรรมการบริหารงานจังหวัดแบบบูรณาการ</w:t>
      </w:r>
      <w:r w:rsidR="00D407E4" w:rsidRPr="00EB301A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br/>
      </w:r>
      <w:r w:rsidRPr="00EB301A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>จังหวัดเลย</w:t>
      </w:r>
      <w:r w:rsidRPr="00EB30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(</w:t>
      </w:r>
      <w:proofErr w:type="spellStart"/>
      <w:r w:rsidRPr="00EB30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ก.บ.จ</w:t>
      </w:r>
      <w:proofErr w:type="spellEnd"/>
      <w:r w:rsidRPr="00EB30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 w:rsidRPr="00EB301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</w:t>
      </w:r>
      <w:r w:rsidRPr="00EB30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ลย) </w:t>
      </w:r>
      <w:r w:rsidRPr="00EB301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ครั้งที่ </w:t>
      </w:r>
      <w:r w:rsidR="00A3567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</w:t>
      </w:r>
      <w:r w:rsidR="00C960B1" w:rsidRPr="00EB301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/256</w:t>
      </w:r>
      <w:r w:rsidR="00A3567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</w:t>
      </w:r>
      <w:r w:rsidR="00D407E4" w:rsidRPr="00EB301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เมื่อวันที่ </w:t>
      </w:r>
      <w:r w:rsidR="002B13A6" w:rsidRPr="00EB301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</w:t>
      </w:r>
      <w:r w:rsidR="00A3567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</w:t>
      </w:r>
      <w:r w:rsidR="002B13A6" w:rsidRPr="00EB301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A3567D">
        <w:rPr>
          <w:rFonts w:ascii="TH SarabunIT๙" w:hAnsi="TH SarabunIT๙" w:cs="TH SarabunIT๙"/>
          <w:b/>
          <w:bCs/>
          <w:sz w:val="33"/>
          <w:szCs w:val="33"/>
          <w:cs/>
        </w:rPr>
        <w:t xml:space="preserve">มกราคม </w:t>
      </w:r>
      <w:r w:rsidR="00A3567D" w:rsidRPr="00535AAF">
        <w:rPr>
          <w:rFonts w:ascii="TH SarabunIT๙" w:hAnsi="TH SarabunIT๙" w:cs="TH SarabunIT๙"/>
          <w:b/>
          <w:bCs/>
          <w:sz w:val="33"/>
          <w:szCs w:val="33"/>
          <w:cs/>
        </w:rPr>
        <w:t xml:space="preserve"> ๒๕๖</w:t>
      </w:r>
      <w:r w:rsidR="00A3567D">
        <w:rPr>
          <w:rFonts w:ascii="TH SarabunIT๙" w:hAnsi="TH SarabunIT๙" w:cs="TH SarabunIT๙"/>
          <w:b/>
          <w:bCs/>
          <w:sz w:val="33"/>
          <w:szCs w:val="33"/>
          <w:cs/>
        </w:rPr>
        <w:t>7</w:t>
      </w:r>
      <w:r w:rsidR="00A3567D" w:rsidRPr="00535AAF">
        <w:rPr>
          <w:rFonts w:ascii="TH SarabunIT๙" w:hAnsi="TH SarabunIT๙" w:cs="TH SarabunIT๙"/>
          <w:b/>
          <w:bCs/>
          <w:sz w:val="33"/>
          <w:szCs w:val="33"/>
          <w:cs/>
        </w:rPr>
        <w:t xml:space="preserve">  </w:t>
      </w:r>
    </w:p>
    <w:p w14:paraId="0B72BA60" w14:textId="77777777" w:rsidR="00DB0C2E" w:rsidRPr="00EB301A" w:rsidRDefault="00DB0C2E" w:rsidP="005B7246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B301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มติที่ประชุม</w:t>
      </w:r>
      <w:r w:rsidRPr="00EB301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EB301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...................................................................................................................................</w:t>
      </w:r>
    </w:p>
    <w:p w14:paraId="4B64A1AF" w14:textId="77777777" w:rsidR="00EB301A" w:rsidRPr="00EB301A" w:rsidRDefault="00DB0C2E" w:rsidP="00EB301A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B30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</w:t>
      </w:r>
      <w:r w:rsidR="00C960B1" w:rsidRPr="00EB30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................................</w:t>
      </w:r>
      <w:r w:rsidRPr="00EB30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</w:p>
    <w:p w14:paraId="6E9B81E0" w14:textId="77777777" w:rsidR="00DB0C2E" w:rsidRPr="00EB301A" w:rsidRDefault="00D407E4" w:rsidP="005B7246">
      <w:pPr>
        <w:tabs>
          <w:tab w:val="right" w:pos="2127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B30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ระเบียบวาระที่  3</w:t>
      </w:r>
      <w:r w:rsidR="00DB0C2E" w:rsidRPr="00EB30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DB0C2E" w:rsidRPr="00EB30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เรื่องเพื่อทราบ</w:t>
      </w:r>
    </w:p>
    <w:p w14:paraId="5ED25D44" w14:textId="77777777" w:rsidR="00DB0C2E" w:rsidRPr="00EB301A" w:rsidRDefault="00DB0C2E" w:rsidP="00EB301A">
      <w:pPr>
        <w:spacing w:after="0" w:line="240" w:lineRule="auto"/>
        <w:ind w:left="2160" w:right="993" w:firstLine="534"/>
        <w:jc w:val="thaiDistribute"/>
        <w:rPr>
          <w:rFonts w:ascii="TH SarabunIT๙" w:eastAsia="Times New Roman" w:hAnsi="TH SarabunIT๙" w:cs="TH SarabunIT๙"/>
          <w:b/>
          <w:bCs/>
          <w:spacing w:val="-2"/>
          <w:sz w:val="32"/>
          <w:szCs w:val="32"/>
          <w:cs/>
        </w:rPr>
      </w:pPr>
      <w:r w:rsidRPr="00EB301A"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>รายงานผลการเบิกจ่าย</w:t>
      </w:r>
      <w:r w:rsidR="00EB301A" w:rsidRPr="00EB301A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>งบประมาณภายใต้แผนปฏิบัติราชการประจำปีงบประมาณ พ.ศ. 2567 (งบพัฒนาจังหวัด) โดยใช้งบประมาณรายจ่ายประจำปีงบประมาณ พ.ศ. 2566 ไปพลางก่อน</w:t>
      </w:r>
    </w:p>
    <w:p w14:paraId="4750F350" w14:textId="77777777" w:rsidR="00DB0C2E" w:rsidRPr="00EB301A" w:rsidRDefault="00DB0C2E" w:rsidP="005B7246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B301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มติที่ประชุม</w:t>
      </w:r>
      <w:r w:rsidRPr="00EB301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EB301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...................................................................................................................................</w:t>
      </w:r>
    </w:p>
    <w:p w14:paraId="07931656" w14:textId="77777777" w:rsidR="00C960B1" w:rsidRDefault="00DB0C2E" w:rsidP="005B7246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B30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30CCA5A7" w14:textId="77777777" w:rsidR="00EB301A" w:rsidRPr="00EB301A" w:rsidRDefault="00EB301A" w:rsidP="005B7246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5FBCB4A" w14:textId="77777777" w:rsidR="00DB0C2E" w:rsidRPr="00EB301A" w:rsidRDefault="00D407E4" w:rsidP="00D407E4">
      <w:pPr>
        <w:tabs>
          <w:tab w:val="right" w:pos="2127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B30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ระเบียบวาระที่  4</w:t>
      </w:r>
      <w:r w:rsidR="00DB0C2E" w:rsidRPr="00EB301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</w:t>
      </w:r>
      <w:r w:rsidR="00DB0C2E" w:rsidRPr="00EB30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เรื่องเพื่อพิจารณา</w:t>
      </w:r>
    </w:p>
    <w:p w14:paraId="17B2A4A3" w14:textId="70CE6C03" w:rsidR="00DB0C2E" w:rsidRPr="00EB301A" w:rsidRDefault="00A3567D" w:rsidP="0000216B">
      <w:pPr>
        <w:tabs>
          <w:tab w:val="left" w:pos="9072"/>
        </w:tabs>
        <w:spacing w:after="0" w:line="240" w:lineRule="auto"/>
        <w:ind w:left="2160" w:right="993" w:firstLine="534"/>
        <w:jc w:val="thaiDistribute"/>
        <w:rPr>
          <w:rFonts w:ascii="TH SarabunIT๙" w:eastAsia="Times New Roman" w:hAnsi="TH SarabunIT๙" w:cs="TH SarabunIT๙"/>
          <w:b/>
          <w:bCs/>
          <w:spacing w:val="8"/>
          <w:sz w:val="32"/>
          <w:szCs w:val="32"/>
          <w:cs/>
        </w:rPr>
      </w:pPr>
      <w:r w:rsidRPr="00A3567D">
        <w:rPr>
          <w:rFonts w:ascii="TH SarabunIT๙" w:hAnsi="TH SarabunIT๙" w:cs="TH SarabunIT๙"/>
          <w:b/>
          <w:bCs/>
          <w:sz w:val="24"/>
          <w:szCs w:val="32"/>
          <w:cs/>
        </w:rPr>
        <w:t>เพื่อพิจารณา</w:t>
      </w:r>
      <w:r w:rsidRPr="00A3567D">
        <w:rPr>
          <w:rFonts w:ascii="TH SarabunIT๙" w:hAnsi="TH SarabunIT๙" w:cs="TH SarabunIT๙" w:hint="cs"/>
          <w:b/>
          <w:bCs/>
          <w:sz w:val="24"/>
          <w:szCs w:val="32"/>
          <w:cs/>
        </w:rPr>
        <w:t>ให้ความ</w:t>
      </w:r>
      <w:r w:rsidRPr="00A3567D">
        <w:rPr>
          <w:rFonts w:ascii="TH SarabunIT๙" w:hAnsi="TH SarabunIT๙" w:cs="TH SarabunIT๙"/>
          <w:b/>
          <w:bCs/>
          <w:sz w:val="24"/>
          <w:szCs w:val="32"/>
          <w:cs/>
        </w:rPr>
        <w:t>เห็นชอบ</w:t>
      </w:r>
      <w:r w:rsidRPr="00A3567D">
        <w:rPr>
          <w:rFonts w:ascii="TH SarabunIT๙" w:hAnsi="TH SarabunIT๙" w:cs="TH SarabunIT๙" w:hint="cs"/>
          <w:b/>
          <w:bCs/>
          <w:sz w:val="24"/>
          <w:szCs w:val="32"/>
          <w:cs/>
        </w:rPr>
        <w:t>การปรับปรุงแผนปฏิบัติราชการประจำปีงบประมาณ พ.ศ. 2568 ของจังหวัดเลย (ในส่วนที่ 2)</w:t>
      </w:r>
      <w:r w:rsidRPr="00A3567D">
        <w:rPr>
          <w:rFonts w:ascii="TH SarabunIT๙" w:hAnsi="TH SarabunIT๙" w:cs="TH SarabunIT๙"/>
          <w:sz w:val="24"/>
          <w:szCs w:val="32"/>
          <w:cs/>
        </w:rPr>
        <w:t xml:space="preserve"> </w:t>
      </w:r>
      <w:r w:rsidR="002E0AE9" w:rsidRPr="00EB301A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(สำนักงานจังหวัดเลย)</w:t>
      </w:r>
    </w:p>
    <w:p w14:paraId="3B62B105" w14:textId="77777777" w:rsidR="00DB0C2E" w:rsidRPr="00EB301A" w:rsidRDefault="00DB0C2E" w:rsidP="00D407E4">
      <w:pPr>
        <w:spacing w:after="0" w:line="240" w:lineRule="auto"/>
        <w:ind w:right="284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B301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มติที่ประชุม</w:t>
      </w:r>
      <w:r w:rsidRPr="00EB301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EB301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...................................................................................................................................</w:t>
      </w:r>
    </w:p>
    <w:p w14:paraId="542DE24F" w14:textId="77777777" w:rsidR="00DB0C2E" w:rsidRPr="00EB301A" w:rsidRDefault="00DB0C2E" w:rsidP="005B7246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B30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7F4FD433" w14:textId="77777777" w:rsidR="002B13A6" w:rsidRPr="00EB301A" w:rsidRDefault="002B13A6" w:rsidP="005B7246">
      <w:pPr>
        <w:tabs>
          <w:tab w:val="left" w:pos="2127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48CB11F" w14:textId="77777777" w:rsidR="00DB0C2E" w:rsidRPr="00EB301A" w:rsidRDefault="00D407E4" w:rsidP="005B7246">
      <w:pPr>
        <w:tabs>
          <w:tab w:val="left" w:pos="2127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B30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ระเบียบวาระที่  5</w:t>
      </w:r>
      <w:r w:rsidR="00DB0C2E" w:rsidRPr="00EB30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เรื่องอื่น ๆ  (ถ้ามี)</w:t>
      </w:r>
    </w:p>
    <w:p w14:paraId="1473D133" w14:textId="77777777" w:rsidR="00DB0C2E" w:rsidRPr="00EB301A" w:rsidRDefault="00DB0C2E" w:rsidP="005B7246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B301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มติที่ประชุม</w:t>
      </w:r>
      <w:r w:rsidRPr="00EB301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EB301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...................................................................................................................................</w:t>
      </w:r>
    </w:p>
    <w:p w14:paraId="3A2D4A53" w14:textId="77777777" w:rsidR="00DB0C2E" w:rsidRPr="00EB301A" w:rsidRDefault="00DB0C2E" w:rsidP="005B7246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B30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76891FDA" w14:textId="77777777" w:rsidR="00DB0C2E" w:rsidRPr="00EB301A" w:rsidRDefault="00DB0C2E" w:rsidP="00DB0C2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597D5E6" w14:textId="77777777" w:rsidR="00DB0C2E" w:rsidRPr="00DB0C2E" w:rsidRDefault="00DB0C2E" w:rsidP="00DB0C2E">
      <w:pPr>
        <w:spacing w:after="0" w:line="240" w:lineRule="auto"/>
        <w:jc w:val="center"/>
        <w:rPr>
          <w:rFonts w:ascii="TH SarabunIT๙" w:eastAsia="Times New Roman" w:hAnsi="TH SarabunIT๙" w:cs="TH SarabunIT๙"/>
          <w:sz w:val="33"/>
          <w:szCs w:val="33"/>
        </w:rPr>
      </w:pPr>
      <w:r w:rsidRPr="00DB0C2E">
        <w:rPr>
          <w:rFonts w:ascii="TH SarabunIT๙" w:eastAsia="Times New Roman" w:hAnsi="TH SarabunIT๙" w:cs="TH SarabunIT๙"/>
          <w:sz w:val="33"/>
          <w:szCs w:val="33"/>
          <w:cs/>
        </w:rPr>
        <w:t>**************************</w:t>
      </w:r>
    </w:p>
    <w:p w14:paraId="2CF59B04" w14:textId="77777777" w:rsidR="00DB0C2E" w:rsidRPr="00DB0C2E" w:rsidRDefault="00DB0C2E" w:rsidP="00DB0C2E">
      <w:pPr>
        <w:spacing w:after="0" w:line="240" w:lineRule="auto"/>
        <w:ind w:left="1440" w:hanging="144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6548C6B6" w14:textId="77777777" w:rsidR="00A0097E" w:rsidRDefault="00A0097E"/>
    <w:sectPr w:rsidR="00A0097E" w:rsidSect="00766C5F">
      <w:pgSz w:w="11906" w:h="16838" w:code="9"/>
      <w:pgMar w:top="142" w:right="70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C2E"/>
    <w:rsid w:val="0000216B"/>
    <w:rsid w:val="00127D80"/>
    <w:rsid w:val="00147F31"/>
    <w:rsid w:val="00164B84"/>
    <w:rsid w:val="001668D3"/>
    <w:rsid w:val="002B13A6"/>
    <w:rsid w:val="002E0AE9"/>
    <w:rsid w:val="002F29DB"/>
    <w:rsid w:val="005518C4"/>
    <w:rsid w:val="005A267D"/>
    <w:rsid w:val="005B7246"/>
    <w:rsid w:val="00766C5F"/>
    <w:rsid w:val="0077753A"/>
    <w:rsid w:val="007F558E"/>
    <w:rsid w:val="0084627B"/>
    <w:rsid w:val="00A0097E"/>
    <w:rsid w:val="00A26BDC"/>
    <w:rsid w:val="00A3567D"/>
    <w:rsid w:val="00AA4896"/>
    <w:rsid w:val="00BF0B5C"/>
    <w:rsid w:val="00C960B1"/>
    <w:rsid w:val="00CF1F11"/>
    <w:rsid w:val="00D407E4"/>
    <w:rsid w:val="00DB0C2E"/>
    <w:rsid w:val="00EB301A"/>
    <w:rsid w:val="00F06C1F"/>
    <w:rsid w:val="00F6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5E04F"/>
  <w15:chartTrackingRefBased/>
  <w15:docId w15:val="{E81BEE03-CE8C-4208-AB5E-7CDF02EA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F3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47F31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23</cp:revision>
  <cp:lastPrinted>2024-01-23T08:21:00Z</cp:lastPrinted>
  <dcterms:created xsi:type="dcterms:W3CDTF">2023-01-20T03:12:00Z</dcterms:created>
  <dcterms:modified xsi:type="dcterms:W3CDTF">2024-01-23T08:22:00Z</dcterms:modified>
</cp:coreProperties>
</file>